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EA06" w14:textId="77777777" w:rsidR="007E6BB8" w:rsidRPr="007E6BB8" w:rsidRDefault="007E6BB8" w:rsidP="007E6BB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6BB8">
        <w:rPr>
          <w:rFonts w:ascii="Times New Roman" w:hAnsi="Times New Roman" w:cs="Times New Roman"/>
          <w:sz w:val="28"/>
          <w:szCs w:val="28"/>
          <w:lang w:val="ru-RU"/>
        </w:rPr>
        <w:t>Государственное бюджетное учреждение Херсонской области «Сивашская школа №1 Новотроицкого муниципального округа»</w:t>
      </w:r>
    </w:p>
    <w:p w14:paraId="4F325C5B" w14:textId="72EFE444" w:rsidR="007E6BB8" w:rsidRPr="007E6BB8" w:rsidRDefault="007E6BB8" w:rsidP="007E6BB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5A0DF902" w14:textId="77777777" w:rsidR="007E6BB8" w:rsidRPr="007E6BB8" w:rsidRDefault="007E6BB8" w:rsidP="007E6BB8">
      <w:pPr>
        <w:spacing w:after="0"/>
        <w:ind w:left="-426" w:right="-2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16956B" w14:textId="77777777" w:rsidR="007E6BB8" w:rsidRPr="007E6BB8" w:rsidRDefault="007E6BB8" w:rsidP="007E6BB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156ADCC" w14:textId="77777777" w:rsidR="00007360" w:rsidRPr="0020320C" w:rsidRDefault="00007360" w:rsidP="00007360">
      <w:pPr>
        <w:spacing w:after="0"/>
        <w:rPr>
          <w:rFonts w:ascii="Times New Roman" w:hAnsi="Times New Roman" w:cs="Times New Roman"/>
          <w:b/>
          <w:lang w:val="ru-RU"/>
        </w:rPr>
      </w:pPr>
      <w:r w:rsidRPr="0020320C">
        <w:rPr>
          <w:rFonts w:ascii="Times New Roman" w:hAnsi="Times New Roman" w:cs="Times New Roman"/>
          <w:b/>
          <w:lang w:val="ru-RU"/>
        </w:rPr>
        <w:t>РАССМОТРЕННО                                          СОГЛАСОВАНО                               УТВЕРЖДЕНО</w:t>
      </w:r>
    </w:p>
    <w:p w14:paraId="65564984" w14:textId="77777777" w:rsidR="00007360" w:rsidRPr="0020320C" w:rsidRDefault="00007360" w:rsidP="00007360">
      <w:pPr>
        <w:spacing w:before="0" w:beforeAutospacing="0" w:after="0" w:afterAutospacing="0"/>
        <w:ind w:left="142" w:hanging="142"/>
        <w:rPr>
          <w:rFonts w:ascii="Times New Roman" w:hAnsi="Times New Roman" w:cs="Times New Roman"/>
          <w:lang w:val="ru-RU"/>
        </w:rPr>
      </w:pPr>
      <w:r w:rsidRPr="0020320C">
        <w:rPr>
          <w:rFonts w:ascii="Times New Roman" w:hAnsi="Times New Roman" w:cs="Times New Roman"/>
          <w:lang w:val="ru-RU"/>
        </w:rPr>
        <w:t>на заседании                                                   Председатель ПК                                 Директор школы</w:t>
      </w:r>
    </w:p>
    <w:p w14:paraId="3A4F4810" w14:textId="77777777" w:rsidR="00007360" w:rsidRPr="0020320C" w:rsidRDefault="00007360" w:rsidP="00007360">
      <w:pPr>
        <w:spacing w:before="0" w:beforeAutospacing="0" w:after="0" w:afterAutospacing="0"/>
        <w:ind w:left="142" w:hanging="142"/>
        <w:rPr>
          <w:rFonts w:ascii="Times New Roman" w:hAnsi="Times New Roman" w:cs="Times New Roman"/>
          <w:lang w:val="ru-RU"/>
        </w:rPr>
      </w:pPr>
      <w:r w:rsidRPr="0020320C">
        <w:rPr>
          <w:rFonts w:ascii="Times New Roman" w:hAnsi="Times New Roman" w:cs="Times New Roman"/>
          <w:lang w:val="ru-RU"/>
        </w:rPr>
        <w:t>педагогического совета                                  _______</w:t>
      </w:r>
      <w:proofErr w:type="spellStart"/>
      <w:r w:rsidRPr="0020320C">
        <w:rPr>
          <w:rFonts w:ascii="Times New Roman" w:hAnsi="Times New Roman" w:cs="Times New Roman"/>
          <w:lang w:val="ru-RU"/>
        </w:rPr>
        <w:t>И.А.Тарасюк</w:t>
      </w:r>
      <w:proofErr w:type="spellEnd"/>
      <w:r w:rsidRPr="0020320C">
        <w:rPr>
          <w:rFonts w:ascii="Times New Roman" w:hAnsi="Times New Roman" w:cs="Times New Roman"/>
          <w:lang w:val="ru-RU"/>
        </w:rPr>
        <w:t xml:space="preserve">                         ________</w:t>
      </w:r>
      <w:proofErr w:type="spellStart"/>
      <w:r w:rsidRPr="0020320C">
        <w:rPr>
          <w:rFonts w:ascii="Times New Roman" w:hAnsi="Times New Roman" w:cs="Times New Roman"/>
          <w:lang w:val="ru-RU"/>
        </w:rPr>
        <w:t>С.И.Ципп</w:t>
      </w:r>
      <w:proofErr w:type="spellEnd"/>
    </w:p>
    <w:p w14:paraId="0E8C5200" w14:textId="61B90229" w:rsidR="00007360" w:rsidRPr="0020320C" w:rsidRDefault="00007360" w:rsidP="00007360">
      <w:pPr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20320C">
        <w:rPr>
          <w:rFonts w:ascii="Times New Roman" w:hAnsi="Times New Roman" w:cs="Times New Roman"/>
          <w:lang w:val="ru-RU"/>
        </w:rPr>
        <w:t>Протокол №                                                     протокол №                                          приказ №                                     от «__</w:t>
      </w:r>
      <w:proofErr w:type="gramStart"/>
      <w:r w:rsidRPr="0020320C">
        <w:rPr>
          <w:rFonts w:ascii="Times New Roman" w:hAnsi="Times New Roman" w:cs="Times New Roman"/>
          <w:lang w:val="ru-RU"/>
        </w:rPr>
        <w:t>_»_</w:t>
      </w:r>
      <w:proofErr w:type="gramEnd"/>
      <w:r w:rsidRPr="0020320C">
        <w:rPr>
          <w:rFonts w:ascii="Times New Roman" w:hAnsi="Times New Roman" w:cs="Times New Roman"/>
          <w:lang w:val="ru-RU"/>
        </w:rPr>
        <w:t>______2024г.                                  от «___</w:t>
      </w:r>
      <w:proofErr w:type="gramStart"/>
      <w:r w:rsidRPr="0020320C">
        <w:rPr>
          <w:rFonts w:ascii="Times New Roman" w:hAnsi="Times New Roman" w:cs="Times New Roman"/>
          <w:lang w:val="ru-RU"/>
        </w:rPr>
        <w:t>_»_</w:t>
      </w:r>
      <w:proofErr w:type="gramEnd"/>
      <w:r w:rsidRPr="0020320C">
        <w:rPr>
          <w:rFonts w:ascii="Times New Roman" w:hAnsi="Times New Roman" w:cs="Times New Roman"/>
          <w:lang w:val="ru-RU"/>
        </w:rPr>
        <w:t xml:space="preserve">________2024г.                   </w:t>
      </w:r>
      <w:r>
        <w:rPr>
          <w:rFonts w:ascii="Times New Roman" w:hAnsi="Times New Roman" w:cs="Times New Roman"/>
          <w:lang w:val="ru-RU"/>
        </w:rPr>
        <w:t xml:space="preserve">от </w:t>
      </w:r>
      <w:r w:rsidRPr="0020320C">
        <w:rPr>
          <w:rFonts w:ascii="Times New Roman" w:hAnsi="Times New Roman" w:cs="Times New Roman"/>
          <w:lang w:val="ru-RU"/>
        </w:rPr>
        <w:t>«__</w:t>
      </w:r>
      <w:proofErr w:type="gramStart"/>
      <w:r w:rsidRPr="0020320C">
        <w:rPr>
          <w:rFonts w:ascii="Times New Roman" w:hAnsi="Times New Roman" w:cs="Times New Roman"/>
          <w:lang w:val="ru-RU"/>
        </w:rPr>
        <w:t>_»_</w:t>
      </w:r>
      <w:proofErr w:type="gramEnd"/>
      <w:r w:rsidRPr="0020320C">
        <w:rPr>
          <w:rFonts w:ascii="Times New Roman" w:hAnsi="Times New Roman" w:cs="Times New Roman"/>
          <w:lang w:val="ru-RU"/>
        </w:rPr>
        <w:t>______2024г.</w:t>
      </w:r>
    </w:p>
    <w:p w14:paraId="383288B7" w14:textId="77777777" w:rsidR="00007360" w:rsidRPr="0020320C" w:rsidRDefault="00007360" w:rsidP="0000736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A00C006" w14:textId="77777777" w:rsidR="007E6BB8" w:rsidRPr="007E6BB8" w:rsidRDefault="007E6BB8" w:rsidP="007E6B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9D390E1" w14:textId="77777777" w:rsidR="007E6BB8" w:rsidRPr="007E6BB8" w:rsidRDefault="007E6BB8" w:rsidP="007E6BB8">
      <w:pPr>
        <w:jc w:val="center"/>
        <w:rPr>
          <w:rFonts w:ascii="Times New Roman" w:hAnsi="Times New Roman" w:cs="Times New Roman"/>
          <w:lang w:val="ru-RU"/>
        </w:rPr>
      </w:pPr>
    </w:p>
    <w:p w14:paraId="0469D465" w14:textId="77777777" w:rsidR="007E6BB8" w:rsidRPr="007E6BB8" w:rsidRDefault="007E6BB8" w:rsidP="007E6B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05D332" w14:textId="77777777" w:rsidR="007E6BB8" w:rsidRPr="007E6BB8" w:rsidRDefault="007E6BB8" w:rsidP="007E6BB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842152" w14:textId="77777777" w:rsidR="007E6BB8" w:rsidRPr="007E6BB8" w:rsidRDefault="007E6BB8" w:rsidP="007E6B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CFF1FE1" w14:textId="77777777" w:rsidR="007E6BB8" w:rsidRPr="007E6BB8" w:rsidRDefault="007E6BB8" w:rsidP="007E6B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B8">
        <w:rPr>
          <w:rFonts w:ascii="Times New Roman" w:hAnsi="Times New Roman" w:cs="Times New Roman"/>
          <w:b/>
          <w:sz w:val="28"/>
          <w:szCs w:val="28"/>
          <w:lang w:val="ru-RU"/>
        </w:rPr>
        <w:t>УЧЕБНЫЙ ПЛАН</w:t>
      </w:r>
    </w:p>
    <w:p w14:paraId="2276D375" w14:textId="77777777" w:rsidR="007E6BB8" w:rsidRPr="007E6BB8" w:rsidRDefault="007E6BB8" w:rsidP="007E6B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B8">
        <w:rPr>
          <w:rFonts w:ascii="Times New Roman" w:hAnsi="Times New Roman" w:cs="Times New Roman"/>
          <w:b/>
          <w:sz w:val="28"/>
          <w:szCs w:val="28"/>
          <w:lang w:val="ru-RU"/>
        </w:rPr>
        <w:t>основного общего образования</w:t>
      </w:r>
    </w:p>
    <w:p w14:paraId="439AE561" w14:textId="6E327B48" w:rsidR="007E6BB8" w:rsidRPr="007E6BB8" w:rsidRDefault="007E6BB8" w:rsidP="007E6BB8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E6B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r w:rsidRPr="007E6B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2025</w:t>
      </w:r>
      <w:r w:rsidRPr="007E6B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14:paraId="285E84B8" w14:textId="77777777" w:rsidR="007E6BB8" w:rsidRPr="007E6BB8" w:rsidRDefault="007E6BB8" w:rsidP="007E6B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D164F73" w14:textId="77777777" w:rsidR="007E6BB8" w:rsidRPr="007E6BB8" w:rsidRDefault="007E6BB8" w:rsidP="007E6B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F2C8FD" w14:textId="77777777" w:rsidR="007E6BB8" w:rsidRPr="007E6BB8" w:rsidRDefault="007E6BB8" w:rsidP="007E6BB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C15866C" w14:textId="77777777" w:rsidR="007E6BB8" w:rsidRPr="007E6BB8" w:rsidRDefault="007E6BB8" w:rsidP="007E6BB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F235616" w14:textId="7F9ABFE0" w:rsidR="007E6BB8" w:rsidRPr="007E6BB8" w:rsidRDefault="007E6BB8" w:rsidP="007E6BB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9AA77B1" w14:textId="77777777" w:rsidR="007E6BB8" w:rsidRPr="007E6BB8" w:rsidRDefault="007E6BB8" w:rsidP="007E6BB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BE71C7" w14:textId="77777777" w:rsidR="007E6BB8" w:rsidRPr="007E6BB8" w:rsidRDefault="007E6BB8" w:rsidP="007E6B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E6BB8">
        <w:rPr>
          <w:rFonts w:ascii="Times New Roman" w:hAnsi="Times New Roman" w:cs="Times New Roman"/>
          <w:sz w:val="28"/>
          <w:szCs w:val="28"/>
          <w:lang w:val="ru-RU"/>
        </w:rPr>
        <w:t>Новотроицкий муниципальный округ</w:t>
      </w:r>
    </w:p>
    <w:p w14:paraId="041FCD24" w14:textId="60E63079" w:rsidR="007E6BB8" w:rsidRPr="007E6BB8" w:rsidRDefault="007E6BB8" w:rsidP="007E6B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Херсонская область 2024</w:t>
      </w:r>
    </w:p>
    <w:p w14:paraId="410DC2F4" w14:textId="77777777" w:rsidR="007E6BB8" w:rsidRPr="007E6BB8" w:rsidRDefault="007E6BB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6632F5A" w14:textId="77777777" w:rsidR="00385428" w:rsidRPr="007E6BB8" w:rsidRDefault="00DC5A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14:paraId="661C6B2E" w14:textId="77777777" w:rsidR="00385428" w:rsidRDefault="00DC5A16">
      <w:pPr>
        <w:rPr>
          <w:rFonts w:hAnsi="Times New Roman" w:cs="Times New Roman"/>
          <w:color w:val="000000"/>
          <w:sz w:val="24"/>
          <w:szCs w:val="24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7E6BB8">
        <w:rPr>
          <w:lang w:val="ru-RU"/>
        </w:rP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B48BB98" w14:textId="77777777" w:rsidR="00385428" w:rsidRPr="007E6BB8" w:rsidRDefault="00DC5A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фиксирует максимальный объем учебной нагрузки обучающихся;</w:t>
      </w:r>
    </w:p>
    <w:p w14:paraId="6051A808" w14:textId="77777777" w:rsidR="00385428" w:rsidRPr="007E6BB8" w:rsidRDefault="00DC5A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37A837D0" w14:textId="77777777" w:rsidR="00385428" w:rsidRPr="007E6BB8" w:rsidRDefault="00DC5A1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учебные предметы, курсы, модули по классам и учебным годам.</w:t>
      </w:r>
    </w:p>
    <w:p w14:paraId="4B71F889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6E586EAB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519A7A39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</w:p>
    <w:p w14:paraId="2E4FD053" w14:textId="16511A7B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Время, отводимое на данную часть федерального учебного плана, </w:t>
      </w:r>
      <w:r w:rsid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E6BB8" w:rsidRPr="007E6BB8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Государственного бюджетного образовательного учреждения Херсонской области </w:t>
      </w:r>
      <w:r w:rsidR="007E6BB8" w:rsidRPr="007E6BB8">
        <w:rPr>
          <w:rFonts w:ascii="Times New Roman" w:hAnsi="Times New Roman" w:cs="Times New Roman"/>
          <w:sz w:val="24"/>
          <w:szCs w:val="24"/>
          <w:lang w:val="ru-RU"/>
        </w:rPr>
        <w:t>«Сивашская</w:t>
      </w:r>
      <w:r w:rsidR="007E6BB8" w:rsidRPr="007E6B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6BB8" w:rsidRPr="007E6BB8">
        <w:rPr>
          <w:rFonts w:ascii="Times New Roman" w:hAnsi="Times New Roman" w:cs="Times New Roman"/>
          <w:sz w:val="24"/>
          <w:szCs w:val="24"/>
          <w:lang w:val="ru-RU"/>
        </w:rPr>
        <w:t xml:space="preserve">школа №1 Новотроицкого муниципального округа» 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использовано на:</w:t>
      </w:r>
    </w:p>
    <w:p w14:paraId="46F7BE0B" w14:textId="77777777" w:rsidR="00385428" w:rsidRPr="007E6BB8" w:rsidRDefault="00DC5A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14:paraId="2942872F" w14:textId="77777777" w:rsidR="00385428" w:rsidRPr="007E6BB8" w:rsidRDefault="00DC5A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14:paraId="7848F215" w14:textId="77777777" w:rsidR="00385428" w:rsidRPr="007E6BB8" w:rsidRDefault="00DC5A1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другие виды учебной, воспитательной, спортивной и иной деятельности обучающихся.</w:t>
      </w:r>
    </w:p>
    <w:p w14:paraId="217C11EE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</w:t>
      </w:r>
      <w:proofErr w:type="gramStart"/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тьюторской</w:t>
      </w:r>
      <w:proofErr w:type="spellEnd"/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поддержкой.</w:t>
      </w:r>
    </w:p>
    <w:p w14:paraId="2FC8AC82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408EB0EC" w14:textId="1A8E3BDE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E6BB8" w:rsidRPr="007E6BB8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Государственного бюджетного образовательного учреждения Херсонской области </w:t>
      </w:r>
      <w:r w:rsidR="007E6BB8" w:rsidRPr="007E6BB8">
        <w:rPr>
          <w:rFonts w:ascii="Times New Roman" w:hAnsi="Times New Roman" w:cs="Times New Roman"/>
          <w:sz w:val="24"/>
          <w:szCs w:val="24"/>
          <w:lang w:val="ru-RU"/>
        </w:rPr>
        <w:t>«Сивашская школа №1</w:t>
      </w:r>
      <w:r w:rsidR="007E6BB8" w:rsidRPr="007E6B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6BB8" w:rsidRPr="007E6BB8">
        <w:rPr>
          <w:rFonts w:ascii="Times New Roman" w:hAnsi="Times New Roman" w:cs="Times New Roman"/>
          <w:sz w:val="24"/>
          <w:szCs w:val="24"/>
          <w:lang w:val="ru-RU"/>
        </w:rPr>
        <w:t>Новотроицкого муниципального округа»</w:t>
      </w:r>
      <w:r w:rsidR="007E6BB8" w:rsidRPr="007E6B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 режим 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3D262254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7AFFCD20" w14:textId="77777777" w:rsidR="00385428" w:rsidRPr="007E6BB8" w:rsidRDefault="00DC5A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в 5-х классах – 29 часов в неделю;</w:t>
      </w:r>
    </w:p>
    <w:p w14:paraId="426D31F2" w14:textId="77777777" w:rsidR="00385428" w:rsidRPr="007E6BB8" w:rsidRDefault="00DC5A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6-х классах – 30 часов в неделю;</w:t>
      </w:r>
    </w:p>
    <w:p w14:paraId="7221EB5A" w14:textId="77777777" w:rsidR="00385428" w:rsidRPr="007E6BB8" w:rsidRDefault="00DC5A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7-х классах – 32 часа в неделю;</w:t>
      </w:r>
    </w:p>
    <w:p w14:paraId="1A4EBEC1" w14:textId="77777777" w:rsidR="00385428" w:rsidRPr="007E6BB8" w:rsidRDefault="00DC5A1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8–9-х классах – 33 часа в неделю.</w:t>
      </w:r>
    </w:p>
    <w:p w14:paraId="59F8AAAF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часов учебных занятий за пять лет составляет 5338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33B8DABC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Учебный план разработан на основе варианта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 учебного плана Федеральной образовательной программы основного общего образования, утвержденной приказом </w:t>
      </w:r>
      <w:proofErr w:type="spellStart"/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от 18.05.2023 № 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с учетом изменений, внесенных приказом от </w:t>
      </w:r>
      <w:proofErr w:type="spellStart"/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19.03.2024 № 171.</w:t>
      </w:r>
    </w:p>
    <w:p w14:paraId="55AC2BFF" w14:textId="51249806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E6BB8" w:rsidRPr="007E6BB8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Государственного бюджетного образовательного учреждения Херсонской области </w:t>
      </w:r>
      <w:r w:rsidR="007E6BB8" w:rsidRPr="007E6BB8">
        <w:rPr>
          <w:rFonts w:ascii="Times New Roman" w:hAnsi="Times New Roman" w:cs="Times New Roman"/>
          <w:sz w:val="24"/>
          <w:szCs w:val="24"/>
          <w:lang w:val="ru-RU"/>
        </w:rPr>
        <w:t xml:space="preserve">«Сивашская школа №1 Новотроицкого муниципального округа» 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ведется на русском языке.</w:t>
      </w:r>
      <w:r w:rsidRPr="007E6BB8"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учебных предметов «Родной язык» и «Родная литература»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предметы.</w:t>
      </w:r>
    </w:p>
    <w:p w14:paraId="4920BD56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предусматривает преподавание и изучение предмета «Второй иностранный язык» в рамках обязательной предметной области «Иностранные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языки», так как родители в заявлениях не выразили желания изучать учебный предмет.</w:t>
      </w:r>
    </w:p>
    <w:p w14:paraId="080C7512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60F3EB6F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</w:t>
      </w:r>
      <w:proofErr w:type="spellStart"/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направило письмом от 03.03.2023 № 03-327, в учебный предмет «История» помимо учебных 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«История России» и «Всеобщая история»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включен модуль «Введение в новейшую историю России» объемом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14:paraId="089BEE80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При проведении занятий по учебным предметам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(английский)», «Труд (технология)», «Информатика», а также по учебным предметам «Физика» и «Химия»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14:paraId="61194A90" w14:textId="5A5C9F22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</w:t>
      </w:r>
      <w:r w:rsidR="00BB6FA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4E5AA5" w14:textId="637EDF9C" w:rsidR="00385428" w:rsidRPr="0069561F" w:rsidRDefault="00DC5A16">
      <w:pPr>
        <w:rPr>
          <w:rFonts w:hAnsi="Times New Roman" w:cs="Times New Roman"/>
          <w:sz w:val="24"/>
          <w:szCs w:val="24"/>
          <w:lang w:val="ru-RU"/>
        </w:rPr>
      </w:pPr>
      <w:r w:rsidRPr="0069561F">
        <w:rPr>
          <w:rFonts w:hAnsi="Times New Roman" w:cs="Times New Roman"/>
          <w:sz w:val="24"/>
          <w:szCs w:val="24"/>
          <w:lang w:val="ru-RU"/>
        </w:rPr>
        <w:lastRenderedPageBreak/>
        <w:t>С целью формирования функциональной грамотности в часть, формируемую участниками образовательных отношений, включены учебные курсы «Смысловое чтение</w:t>
      </w:r>
      <w:proofErr w:type="gramStart"/>
      <w:r w:rsidRPr="0069561F">
        <w:rPr>
          <w:rFonts w:hAnsi="Times New Roman" w:cs="Times New Roman"/>
          <w:sz w:val="24"/>
          <w:szCs w:val="24"/>
          <w:lang w:val="ru-RU"/>
        </w:rPr>
        <w:t>» .</w:t>
      </w:r>
      <w:proofErr w:type="gramEnd"/>
      <w:r w:rsidRPr="0069561F">
        <w:rPr>
          <w:rFonts w:hAnsi="Times New Roman" w:cs="Times New Roman"/>
          <w:sz w:val="24"/>
          <w:szCs w:val="24"/>
          <w:lang w:val="ru-RU"/>
        </w:rPr>
        <w:t xml:space="preserve"> Курс «Смысловое чтение» изучается в 5-х классах по 1 часу в неделю. </w:t>
      </w:r>
    </w:p>
    <w:p w14:paraId="32F827BC" w14:textId="02462953" w:rsidR="00385428" w:rsidRPr="0069561F" w:rsidRDefault="00DC5A16">
      <w:pPr>
        <w:rPr>
          <w:rFonts w:hAnsi="Times New Roman" w:cs="Times New Roman"/>
          <w:sz w:val="24"/>
          <w:szCs w:val="24"/>
          <w:lang w:val="ru-RU"/>
        </w:rPr>
      </w:pPr>
      <w:r w:rsidRPr="0069561F">
        <w:rPr>
          <w:rFonts w:hAnsi="Times New Roman" w:cs="Times New Roman"/>
          <w:sz w:val="24"/>
          <w:szCs w:val="24"/>
          <w:lang w:val="ru-RU"/>
        </w:rPr>
        <w:t>Кроме того, время, отводимое на формируемую часть учебного плана, используется для введения специально разработанных учебных курсов, обеспечивающих этнокультурные интересы и потребности участников образовательных отношений. К ним относится учебный курс «Традиции родного края», на который отводится по 1 часу в неделю в 5-</w:t>
      </w:r>
      <w:r w:rsidR="0069561F" w:rsidRPr="0069561F">
        <w:rPr>
          <w:rFonts w:hAnsi="Times New Roman" w:cs="Times New Roman"/>
          <w:sz w:val="24"/>
          <w:szCs w:val="24"/>
          <w:lang w:val="ru-RU"/>
        </w:rPr>
        <w:t>7-8</w:t>
      </w:r>
      <w:r w:rsidRPr="0069561F">
        <w:rPr>
          <w:rFonts w:hAnsi="Times New Roman" w:cs="Times New Roman"/>
          <w:sz w:val="24"/>
          <w:szCs w:val="24"/>
          <w:lang w:val="ru-RU"/>
        </w:rPr>
        <w:t>х классах, и учебный курс «В мире культуры народов России», на который отводится 1 час в неделю в</w:t>
      </w:r>
      <w:r w:rsidR="0069561F" w:rsidRPr="0069561F">
        <w:rPr>
          <w:rFonts w:hAnsi="Times New Roman" w:cs="Times New Roman"/>
          <w:sz w:val="24"/>
          <w:szCs w:val="24"/>
          <w:lang w:val="ru-RU"/>
        </w:rPr>
        <w:t xml:space="preserve"> 7-9</w:t>
      </w:r>
      <w:r w:rsidRPr="0069561F">
        <w:rPr>
          <w:rFonts w:hAnsi="Times New Roman" w:cs="Times New Roman"/>
          <w:sz w:val="24"/>
          <w:szCs w:val="24"/>
          <w:lang w:val="ru-RU"/>
        </w:rPr>
        <w:t>-х классах.</w:t>
      </w:r>
    </w:p>
    <w:p w14:paraId="75192F2F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Также формируемая часть учебного плана включает курсы внеурочной деятельности:</w:t>
      </w:r>
    </w:p>
    <w:p w14:paraId="623420BF" w14:textId="77777777" w:rsidR="00385428" w:rsidRPr="007E6BB8" w:rsidRDefault="00DC5A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«Разговоры о важном»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04D93733" w14:textId="331B2F0D" w:rsidR="00385428" w:rsidRDefault="001730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Профминимум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«Россия –</w:t>
      </w:r>
      <w:r w:rsidR="00DC5A16">
        <w:rPr>
          <w:rFonts w:hAnsi="Times New Roman" w:cs="Times New Roman"/>
          <w:color w:val="000000"/>
          <w:sz w:val="24"/>
          <w:szCs w:val="24"/>
        </w:rPr>
        <w:t> 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мои горизонты» –</w:t>
      </w:r>
      <w:r w:rsidR="00DC5A16">
        <w:rPr>
          <w:rFonts w:hAnsi="Times New Roman" w:cs="Times New Roman"/>
          <w:color w:val="000000"/>
          <w:sz w:val="24"/>
          <w:szCs w:val="24"/>
        </w:rPr>
        <w:t> 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–9-х классах</w:t>
      </w:r>
    </w:p>
    <w:p w14:paraId="34E8D479" w14:textId="77773C24" w:rsidR="001730A8" w:rsidRDefault="001730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Профминимум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«Билет в будущее» - 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44B34CE" w14:textId="74D0704C" w:rsidR="001730A8" w:rsidRPr="007E6BB8" w:rsidRDefault="001730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Профминимум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« 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мире профессий»- 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отводится по 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в неделю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276404" w14:textId="77777777" w:rsidR="00385428" w:rsidRPr="007E6BB8" w:rsidRDefault="00DC5A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«Проектно-исследовательская деятельность»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5–9-х классах;</w:t>
      </w:r>
    </w:p>
    <w:p w14:paraId="2E34A1AE" w14:textId="0E68550B" w:rsidR="00385428" w:rsidRPr="007E6BB8" w:rsidRDefault="001730A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патриотический клуб «Я патриот»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C5A16">
        <w:rPr>
          <w:rFonts w:hAnsi="Times New Roman" w:cs="Times New Roman"/>
          <w:color w:val="000000"/>
          <w:sz w:val="24"/>
          <w:szCs w:val="24"/>
        </w:rPr>
        <w:t> 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 w:rsidR="00AE4794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0C7E87">
        <w:rPr>
          <w:rFonts w:hAnsi="Times New Roman" w:cs="Times New Roman"/>
          <w:color w:val="000000"/>
          <w:sz w:val="24"/>
          <w:szCs w:val="24"/>
          <w:lang w:val="ru-RU"/>
        </w:rPr>
        <w:t>-9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14:paraId="342B5AD7" w14:textId="01859EE1" w:rsidR="00385428" w:rsidRPr="007E6BB8" w:rsidRDefault="000C7E8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ШСК «Юниор»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C5A16">
        <w:rPr>
          <w:rFonts w:hAnsi="Times New Roman" w:cs="Times New Roman"/>
          <w:color w:val="000000"/>
          <w:sz w:val="24"/>
          <w:szCs w:val="24"/>
        </w:rPr>
        <w:t> 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–9-х классах;</w:t>
      </w:r>
    </w:p>
    <w:p w14:paraId="7E48C0A5" w14:textId="30D9B67F" w:rsidR="00385428" w:rsidRPr="007E6BB8" w:rsidRDefault="00DC5A1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«Функциональная грамотность»–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 5–</w:t>
      </w:r>
      <w:r w:rsidR="000C7E87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-х классах;</w:t>
      </w:r>
    </w:p>
    <w:p w14:paraId="48137247" w14:textId="082BA7E4" w:rsidR="00385428" w:rsidRDefault="000C7E8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ЮИД «Патруль»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DC5A16">
        <w:rPr>
          <w:rFonts w:hAnsi="Times New Roman" w:cs="Times New Roman"/>
          <w:color w:val="000000"/>
          <w:sz w:val="24"/>
          <w:szCs w:val="24"/>
        </w:rPr>
        <w:t> 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14:paraId="3E02F25E" w14:textId="5726CDC5" w:rsidR="000C7E87" w:rsidRDefault="000C7E87" w:rsidP="000C7E8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«В мире музыки» - 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5-8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14:paraId="14F9451B" w14:textId="515FFF8D" w:rsidR="000C7E87" w:rsidRDefault="000C7E87" w:rsidP="000C7E8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«Хореографическая студия» - 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14:paraId="3AB5CF13" w14:textId="0AD0749F" w:rsidR="000C7E87" w:rsidRDefault="000C7E87" w:rsidP="000C7E8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«Весь мир театр» - 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-х классах.</w:t>
      </w:r>
    </w:p>
    <w:p w14:paraId="6835C1B3" w14:textId="7B69D198" w:rsidR="000C7E87" w:rsidRPr="000C7E87" w:rsidRDefault="000C7E87" w:rsidP="000C7E8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«Мой край в котором я живу» - 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отводится по 1 часу в неделю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5-й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13DCD8" w14:textId="77777777" w:rsidR="00385428" w:rsidRPr="007E6BB8" w:rsidRDefault="00DC5A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8819076" w14:textId="77777777" w:rsidR="000867D9" w:rsidRDefault="00DC5A1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0C7E87" w:rsidRPr="000C7E87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Государственного бюджетного образовательного учреждения Херсонской области </w:t>
      </w:r>
      <w:r w:rsidR="000C7E87" w:rsidRPr="000C7E87">
        <w:rPr>
          <w:rFonts w:ascii="Times New Roman" w:hAnsi="Times New Roman" w:cs="Times New Roman"/>
          <w:sz w:val="24"/>
          <w:szCs w:val="24"/>
          <w:lang w:val="ru-RU"/>
        </w:rPr>
        <w:t xml:space="preserve">«Сивашская школа №1 Новотроицкого муниципального округа» </w:t>
      </w:r>
      <w:r w:rsidRPr="000C7E87">
        <w:rPr>
          <w:rFonts w:hAnsi="Times New Roman" w:cs="Times New Roman"/>
          <w:color w:val="000000"/>
          <w:sz w:val="24"/>
          <w:szCs w:val="24"/>
          <w:lang w:val="ru-RU"/>
        </w:rPr>
        <w:t>Учебный план</w:t>
      </w:r>
      <w:r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 формы промежуточной аттестации в соответствии с положением о текущем контроле и промежуточной аттестации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867D9" w:rsidRPr="000867D9">
        <w:rPr>
          <w:rStyle w:val="markedcontent"/>
          <w:rFonts w:ascii="Times New Roman" w:hAnsi="Times New Roman" w:cs="Times New Roman"/>
          <w:sz w:val="24"/>
          <w:szCs w:val="24"/>
          <w:lang w:val="ru-RU"/>
        </w:rPr>
        <w:t xml:space="preserve">Государственного бюджетного образовательного учреждения Херсонской области </w:t>
      </w:r>
      <w:r w:rsidR="000867D9" w:rsidRPr="000867D9">
        <w:rPr>
          <w:rFonts w:ascii="Times New Roman" w:hAnsi="Times New Roman" w:cs="Times New Roman"/>
          <w:sz w:val="24"/>
          <w:szCs w:val="24"/>
          <w:lang w:val="ru-RU"/>
        </w:rPr>
        <w:t>«Сивашская школа №1 Новотроицкого муниципального округа»</w:t>
      </w:r>
    </w:p>
    <w:p w14:paraId="6C2034A3" w14:textId="1DA9DC9F" w:rsidR="00385428" w:rsidRPr="007E6BB8" w:rsidRDefault="000867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867D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5A16" w:rsidRPr="000867D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времени, отведенного на промежуточную аттестацию обучающихся, определяется рабочими программами учебных предметов,</w:t>
      </w:r>
      <w:r w:rsidR="00DC5A16">
        <w:rPr>
          <w:rFonts w:hAnsi="Times New Roman" w:cs="Times New Roman"/>
          <w:color w:val="000000"/>
          <w:sz w:val="24"/>
          <w:szCs w:val="24"/>
        </w:rPr>
        <w:t> 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</w:t>
      </w:r>
      <w:r w:rsidR="00DC5A16">
        <w:rPr>
          <w:rFonts w:hAnsi="Times New Roman" w:cs="Times New Roman"/>
          <w:color w:val="000000"/>
          <w:sz w:val="24"/>
          <w:szCs w:val="24"/>
        </w:rPr>
        <w:t> 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и календарным учебным графиком основного общего образования. Формы промежуточной аттестации учебных предметов,</w:t>
      </w:r>
      <w:r w:rsidR="00DC5A16">
        <w:rPr>
          <w:rFonts w:hAnsi="Times New Roman" w:cs="Times New Roman"/>
          <w:color w:val="000000"/>
          <w:sz w:val="24"/>
          <w:szCs w:val="24"/>
        </w:rPr>
        <w:t> </w:t>
      </w:r>
      <w:r w:rsidR="00DC5A16" w:rsidRPr="007E6BB8">
        <w:rPr>
          <w:rFonts w:hAnsi="Times New Roman" w:cs="Times New Roman"/>
          <w:color w:val="000000"/>
          <w:sz w:val="24"/>
          <w:szCs w:val="24"/>
          <w:lang w:val="ru-RU"/>
        </w:rPr>
        <w:t>учебных и внеурочных курсов представлены в 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0"/>
        <w:gridCol w:w="860"/>
        <w:gridCol w:w="4950"/>
      </w:tblGrid>
      <w:tr w:rsidR="00385428" w14:paraId="41DCBE4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052B1" w14:textId="77777777" w:rsidR="00385428" w:rsidRDefault="00DC5A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C12557" w14:textId="77777777" w:rsidR="00385428" w:rsidRDefault="00DC5A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28106" w14:textId="77777777" w:rsidR="00385428" w:rsidRDefault="00DC5A1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385428" w:rsidRPr="009B742D" w14:paraId="45FF5AE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CE12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60E1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8B89E" w14:textId="77777777" w:rsidR="00385428" w:rsidRPr="007E6BB8" w:rsidRDefault="00DC5A16">
            <w:pPr>
              <w:rPr>
                <w:lang w:val="ru-RU"/>
              </w:rPr>
            </w:pPr>
            <w:r w:rsidRPr="007E6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385428" w14:paraId="42D4AEF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EC055" w14:textId="77777777" w:rsidR="00385428" w:rsidRPr="007E6BB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55F1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E941B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385428" w:rsidRPr="009B742D" w14:paraId="2E90546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492DC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EAC7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A7A3D" w14:textId="77777777" w:rsidR="00385428" w:rsidRPr="007E6BB8" w:rsidRDefault="00DC5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 на основе анализа текста,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E6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</w:tr>
      <w:tr w:rsidR="00385428" w14:paraId="3B67417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37A0A" w14:textId="77777777" w:rsidR="00385428" w:rsidRPr="007E6BB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DC46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54791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сочинение</w:t>
            </w:r>
          </w:p>
        </w:tc>
      </w:tr>
      <w:tr w:rsidR="00385428" w14:paraId="67B6217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7707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3215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1397E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85428" w14:paraId="64FCD11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2FFD0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AA61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92DB8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85428" w14:paraId="72A153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D38C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87F6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BE94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385428" w14:paraId="43DE37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153DD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1468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B8D73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428" w14:paraId="73B0F2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57CE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5869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9B63D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428" w14:paraId="32E5DFD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2461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87E64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9915C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385428" w14:paraId="070031F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C925C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C1C7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DBA4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85428" w14:paraId="2EAC8F1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9104B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2DEF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9-й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196A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</w:tr>
      <w:tr w:rsidR="00385428" w14:paraId="130C177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AD8E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EC99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872E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85428" w14:paraId="3D8E33C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C7E54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B7376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D550E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</w:tr>
      <w:tr w:rsidR="00385428" w14:paraId="4E4AC94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65C63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2132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5C3F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85428" w14:paraId="4037D5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192CC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84CD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815C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385428" w14:paraId="2D51E7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FCB1F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3658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A08D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лабораторная работа</w:t>
            </w:r>
          </w:p>
        </w:tc>
      </w:tr>
      <w:tr w:rsidR="00385428" w14:paraId="7CBDBA4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A2B2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7397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33A3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85428" w14:paraId="2DB9C45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035A0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5EA1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2E36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 работа, групповой проект</w:t>
            </w:r>
          </w:p>
        </w:tc>
      </w:tr>
      <w:tr w:rsidR="00385428" w14:paraId="66196C0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E687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9964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7433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85428" w14:paraId="23A8599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51BEA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0BE76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9596C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предметов живописи</w:t>
            </w:r>
          </w:p>
        </w:tc>
      </w:tr>
      <w:tr w:rsidR="00385428" w14:paraId="00D04713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1585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69F5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5–8-е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BC1DC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Тест, индивидуальный проект</w:t>
            </w:r>
          </w:p>
        </w:tc>
      </w:tr>
      <w:tr w:rsidR="00385428" w14:paraId="37DAE6B8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3523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59ED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B460B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изделий</w:t>
            </w:r>
          </w:p>
        </w:tc>
      </w:tr>
      <w:tr w:rsidR="00385428" w14:paraId="0FD1A85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1E8B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8FC4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34D84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Сдача нормативов, тест</w:t>
            </w:r>
          </w:p>
        </w:tc>
      </w:tr>
      <w:tr w:rsidR="00385428" w14:paraId="565961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347802" w14:textId="77777777" w:rsidR="00385428" w:rsidRPr="007E6BB8" w:rsidRDefault="00DC5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CD37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98E6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385428" w14:paraId="72273CA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C58A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 родного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11FC5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09C714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385428" w14:paraId="05506A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FC70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4815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38A60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 контрольная работа</w:t>
            </w:r>
          </w:p>
        </w:tc>
      </w:tr>
      <w:tr w:rsidR="00385428" w14:paraId="6914D0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3ACD" w14:textId="77777777" w:rsidR="00385428" w:rsidRPr="007E6BB8" w:rsidRDefault="00DC5A16">
            <w:pPr>
              <w:rPr>
                <w:lang w:val="ru-RU"/>
              </w:rPr>
            </w:pPr>
            <w:r w:rsidRPr="007E6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3B10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CC0CD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Проектная работа</w:t>
            </w:r>
          </w:p>
        </w:tc>
      </w:tr>
    </w:tbl>
    <w:p w14:paraId="0F6D9B21" w14:textId="77777777" w:rsidR="00AE4794" w:rsidRDefault="00AE47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E327781" w14:textId="77777777" w:rsidR="00AE4794" w:rsidRDefault="00AE47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C6EF858" w14:textId="77777777" w:rsidR="00AE4794" w:rsidRDefault="00AE47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D846A2" w14:textId="7D3FE499" w:rsidR="00AE4794" w:rsidRDefault="00AE479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31B49A" w14:textId="77777777" w:rsidR="0069561F" w:rsidRDefault="006956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F97DEB7" w14:textId="26CB2F09" w:rsidR="00385428" w:rsidRPr="007E6BB8" w:rsidRDefault="00DC5A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6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основного общего образования (пятидневная неделя)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1"/>
        <w:gridCol w:w="2083"/>
        <w:gridCol w:w="756"/>
        <w:gridCol w:w="756"/>
        <w:gridCol w:w="756"/>
        <w:gridCol w:w="756"/>
        <w:gridCol w:w="756"/>
        <w:gridCol w:w="753"/>
      </w:tblGrid>
      <w:tr w:rsidR="00385428" w14:paraId="48BD8505" w14:textId="77777777" w:rsidTr="00AE4794"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80C65" w14:textId="77777777" w:rsidR="00385428" w:rsidRDefault="00DC5A1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0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0202F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F8C54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A77844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385428" w14:paraId="7229873C" w14:textId="77777777" w:rsidTr="00AE4794"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4F320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0FD217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B906D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E077CB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08A8D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01AF7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VIII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7441B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IX класс</w:t>
            </w:r>
          </w:p>
        </w:tc>
        <w:tc>
          <w:tcPr>
            <w:tcW w:w="7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C9980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5428" w14:paraId="356F4B83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5EA6E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385428" w14:paraId="1BA73792" w14:textId="77777777" w:rsidTr="00AE4794"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0BA5C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9FFC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5B95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47F8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DED2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F11E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9FDCE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A9D7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385428" w14:paraId="37B38EF4" w14:textId="77777777" w:rsidTr="00AE4794"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B9A00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1FFA8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A985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13C55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530E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B1F98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E277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E3E9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385428" w14:paraId="4A50A212" w14:textId="77777777" w:rsidTr="00AE4794"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002A6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 языки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F29C9C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6EBB5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164BC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64FFB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29F5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8A01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43062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85428" w14:paraId="2237C5AC" w14:textId="77777777" w:rsidTr="00AE4794"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666F86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D11921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E02B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7A3C4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686DC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48454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6BAC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7C25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85428" w14:paraId="495ACA6F" w14:textId="77777777" w:rsidTr="00AE4794"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A71C58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F7330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DBCA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B517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0692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E651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A9FDF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11DA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85428" w14:paraId="05FFA410" w14:textId="77777777" w:rsidTr="00AE4794"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14E475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8D381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CBCA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EB37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73FF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EE6E1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2C73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0844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85428" w14:paraId="544E57F1" w14:textId="77777777" w:rsidTr="00AE4794"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45AE7D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43CAFB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EEA6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36EE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3372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8218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9ACE4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9116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85428" w14:paraId="34900AD8" w14:textId="77777777" w:rsidTr="00AE4794"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08E1E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8FF5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9BD9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CC5BF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F21A4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805E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37CB3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7B8AF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85428" w14:paraId="457376C3" w14:textId="77777777" w:rsidTr="00AE4794"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CBF69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47E8C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AC92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3BE5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A4CB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E40B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6128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90F77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10,5</w:t>
            </w:r>
          </w:p>
        </w:tc>
      </w:tr>
      <w:tr w:rsidR="00385428" w14:paraId="6C3AB04F" w14:textId="77777777" w:rsidTr="00AE4794"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FF672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BE6AE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18D52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5DE7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5000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FFE1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38C8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1E3B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5428" w14:paraId="3D356C78" w14:textId="77777777" w:rsidTr="00AE4794"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8AC10F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D27C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8ADFA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2903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253B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2318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2DBA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1D78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5428" w14:paraId="3F9D6E90" w14:textId="77777777" w:rsidTr="00AE4794"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F140E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013C7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79AA3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341D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2A53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9C2A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CF13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F549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85428" w14:paraId="2F08C340" w14:textId="77777777" w:rsidTr="00AE4794"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A76341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77F6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F03C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1E5E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EAB1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72E3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D57E3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7529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5428" w14:paraId="41AACD9B" w14:textId="77777777" w:rsidTr="00AE4794"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737E7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887F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34C9B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AAFF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E86B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282A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B23A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36F1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85428" w14:paraId="28606ED9" w14:textId="77777777" w:rsidTr="00AE4794"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E88E0" w14:textId="77777777" w:rsidR="00385428" w:rsidRPr="007E6BB8" w:rsidRDefault="00DC5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5E3D8" w14:textId="77777777" w:rsidR="00385428" w:rsidRPr="007E6BB8" w:rsidRDefault="00DC5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2D9F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DFD1C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FE0B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DBA38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CE82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2FAE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5428" w14:paraId="19103803" w14:textId="77777777" w:rsidTr="00AE4794"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894923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77013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350C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DE03B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42144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1168B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EB552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D974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85428" w14:paraId="09FCB4E8" w14:textId="77777777" w:rsidTr="00AE4794">
        <w:tc>
          <w:tcPr>
            <w:tcW w:w="24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182B0" w14:textId="77777777" w:rsidR="0038542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3F6B3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1B9B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E379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73F5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76FD3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E3CA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948D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85428" w14:paraId="0188E7DD" w14:textId="77777777" w:rsidTr="00AE4794"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B4D65D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07C76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 (технология)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38A1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D487C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A338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70E5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E131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2E6FE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85428" w14:paraId="1116467E" w14:textId="77777777" w:rsidTr="00AE4794"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3BA0F" w14:textId="77777777" w:rsidR="00385428" w:rsidRPr="007E6BB8" w:rsidRDefault="00DC5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75DB2B" w14:textId="77777777" w:rsidR="00385428" w:rsidRPr="007E6BB8" w:rsidRDefault="00DC5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5E075" w14:textId="77777777" w:rsidR="00385428" w:rsidRPr="007E6BB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0A831" w14:textId="77777777" w:rsidR="00385428" w:rsidRPr="007E6BB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148C8" w14:textId="77777777" w:rsidR="00385428" w:rsidRPr="007E6BB8" w:rsidRDefault="003854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F1C033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67506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853A3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5428" w14:paraId="3E73ED30" w14:textId="77777777" w:rsidTr="00AE4794">
        <w:tc>
          <w:tcPr>
            <w:tcW w:w="24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AF757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0F747C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4958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187B9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AF25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0490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D6AD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381B1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85428" w14:paraId="03461AC7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F2E5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0B82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24E0F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7728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2204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D1F3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2FEC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149,5</w:t>
            </w:r>
          </w:p>
        </w:tc>
      </w:tr>
      <w:tr w:rsidR="00385428" w:rsidRPr="009B742D" w14:paraId="020758B6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7DF406" w14:textId="77777777" w:rsidR="00385428" w:rsidRPr="007E6BB8" w:rsidRDefault="00DC5A16">
            <w:pPr>
              <w:rPr>
                <w:lang w:val="ru-RU"/>
              </w:rPr>
            </w:pPr>
            <w:r w:rsidRPr="007E6B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385428" w14:paraId="4974F3C5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E2F004" w14:textId="77777777" w:rsidR="00385428" w:rsidRPr="00382741" w:rsidRDefault="00DC5A16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827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EC89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02DC8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2979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F057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1EFF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6EA32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385428" w14:paraId="2D89AFB3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8991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Традиции родного края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50C7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C5BF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1F78B" w14:textId="7FE60B97" w:rsidR="00385428" w:rsidRPr="000867D9" w:rsidRDefault="000867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241ED" w14:textId="1F7C2779" w:rsidR="00385428" w:rsidRDefault="00AE47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17DDF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A2CE9" w14:textId="3C4DE5D4" w:rsidR="00385428" w:rsidRDefault="00AE479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85428" w14:paraId="6D34AFE5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643B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F92B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CB09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FE54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BACD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251A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3256B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85428" w14:paraId="2BEE61EC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73BAB" w14:textId="77777777" w:rsidR="00385428" w:rsidRPr="007E6BB8" w:rsidRDefault="00DC5A16">
            <w:pPr>
              <w:rPr>
                <w:lang w:val="ru-RU"/>
              </w:rPr>
            </w:pPr>
            <w:r w:rsidRPr="007E6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культуры народов России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8DE0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A49EB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2AFFC" w14:textId="6BEB6846" w:rsidR="00385428" w:rsidRDefault="00AE47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63AE1" w14:textId="429E8A63" w:rsidR="00385428" w:rsidRDefault="000867D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D8589" w14:textId="3E0A618B" w:rsidR="00385428" w:rsidRPr="000867D9" w:rsidRDefault="000867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88A4C" w14:textId="1396461F" w:rsidR="00385428" w:rsidRPr="000867D9" w:rsidRDefault="00AE47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0867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,5</w:t>
            </w:r>
          </w:p>
        </w:tc>
      </w:tr>
      <w:tr w:rsidR="00385428" w14:paraId="06DFD043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F6C2E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 в неделю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60B8E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647AF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90394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B1A08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299DF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5C83E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385428" w14:paraId="576C7066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556BB" w14:textId="77777777" w:rsidR="00385428" w:rsidRPr="007E6BB8" w:rsidRDefault="00DC5A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B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1D2D36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C2BF6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F50D0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C0A3D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41955B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0BC409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</w:tr>
      <w:tr w:rsidR="00385428" w14:paraId="3258CEDF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20DECE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10784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E3F85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BF22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46CC3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53D5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EE08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385428" w14:paraId="06AF09C1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051875" w14:textId="77777777" w:rsidR="00385428" w:rsidRPr="007E6BB8" w:rsidRDefault="00DC5A16">
            <w:pPr>
              <w:rPr>
                <w:lang w:val="ru-RU"/>
              </w:rPr>
            </w:pPr>
            <w:r w:rsidRPr="007E6B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7F30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82578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650B5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1088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204DD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18BD2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1122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DC29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5338</w:t>
            </w:r>
          </w:p>
        </w:tc>
      </w:tr>
      <w:tr w:rsidR="00385428" w14:paraId="55F251E8" w14:textId="77777777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5DE00" w14:textId="77777777" w:rsidR="00385428" w:rsidRDefault="00DC5A1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385428" w14:paraId="3BB75092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D1C0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 о важном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A18B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2A68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A7909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01FD6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63159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EF12E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85428" w14:paraId="7F83421D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AC93C" w14:textId="37C73370" w:rsidR="00385428" w:rsidRPr="00AE4794" w:rsidRDefault="00DC5A16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горизонты</w:t>
            </w:r>
            <w:proofErr w:type="spellEnd"/>
            <w:r w:rsidR="00AE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AE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="00AE47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6AE42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7DAF0" w14:textId="4000B337" w:rsidR="00385428" w:rsidRDefault="00AE479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72C87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411A1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753E7A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ACB3A" w14:textId="3B0A9C71" w:rsidR="00385428" w:rsidRDefault="00AE479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E4794" w14:paraId="4C37CBE7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F6E7A" w14:textId="1E4BC16F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Билет в будущее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E2425" w14:textId="5B48859B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D99DF" w14:textId="2F114480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4F8B8" w14:textId="447DACAE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269CA9" w14:textId="062D66ED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54D5DD" w14:textId="16D23E9C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9D4A4A" w14:textId="1AB8961B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E4794" w14:paraId="2F3BB15F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659A56" w14:textId="11EF8928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профессии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ECCC1" w14:textId="2D6D7D27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1D72B" w14:textId="5C670ECB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8831EF" w14:textId="78AF627A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08933" w14:textId="7B61CF43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C282B" w14:textId="725941BC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2DCDC5" w14:textId="653BC800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85428" w14:paraId="5F65FD4B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8C4EC4" w14:textId="77777777" w:rsidR="00385428" w:rsidRDefault="00DC5A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Проектно-исследовательская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B6955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BDFCD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5BA54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9EFD9" w14:textId="3CB1DADC" w:rsidR="00385428" w:rsidRPr="0046313B" w:rsidRDefault="0046313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32EAC" w14:textId="0E25FFF1" w:rsidR="00385428" w:rsidRPr="0046313B" w:rsidRDefault="0046313B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26A55" w14:textId="6560AC11" w:rsidR="00385428" w:rsidRDefault="0046313B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85428" w14:paraId="2A84B4E1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30BD9" w14:textId="66AADE5D" w:rsidR="00385428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ВПК « Я патриот»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A695B" w14:textId="5CBC4BD8" w:rsidR="00385428" w:rsidRPr="00AE4794" w:rsidRDefault="00AE47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08CCFB" w14:textId="480DA0A4" w:rsidR="00385428" w:rsidRDefault="00AE4794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C9C03" w14:textId="51E715F4" w:rsidR="00385428" w:rsidRPr="00AE4794" w:rsidRDefault="00AE47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A0F55" w14:textId="2B214744" w:rsidR="00385428" w:rsidRDefault="00AE47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B0D77" w14:textId="06EC45C2" w:rsidR="00385428" w:rsidRDefault="00AE47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20630D" w14:textId="2F9193C1" w:rsidR="00385428" w:rsidRDefault="00AE47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E4794" w14:paraId="54CE30DC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C8926A" w14:textId="536EA704" w:rsid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ШСК « Юниор»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A5E272" w14:textId="41025E5B" w:rsidR="00AE4794" w:rsidRPr="00AE4794" w:rsidRDefault="004631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ED0582" w14:textId="6ED731A0" w:rsidR="00AE4794" w:rsidRPr="00AE4794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F91AC0" w14:textId="322BCF87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841F61" w14:textId="55C539A5" w:rsidR="00AE4794" w:rsidRPr="00AE4794" w:rsidRDefault="00AE47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487BB" w14:textId="1867D38D" w:rsidR="00AE4794" w:rsidRPr="00AE4794" w:rsidRDefault="004631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7F351" w14:textId="4E675E3F" w:rsidR="00AE4794" w:rsidRPr="00AE4794" w:rsidRDefault="002A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385428" w14:paraId="767B519C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BD655" w14:textId="77777777" w:rsidR="00385428" w:rsidRDefault="00DC5A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A565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025A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202EF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787A8" w14:textId="07D2AC7E" w:rsidR="00385428" w:rsidRPr="00AE4794" w:rsidRDefault="00AE47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C0309" w14:textId="38301419" w:rsidR="00385428" w:rsidRPr="00AE4794" w:rsidRDefault="00AE479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D434B" w14:textId="31AB798E" w:rsidR="00385428" w:rsidRDefault="00AE479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85428" w14:paraId="2176D8B5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6C4CE" w14:textId="26F3C5CD" w:rsidR="00385428" w:rsidRPr="0069561F" w:rsidRDefault="006956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ЮИД « Патруль»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90BD8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844CB" w14:textId="5C83FE66" w:rsidR="00385428" w:rsidRDefault="0069561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40C17" w14:textId="13DB7BFE" w:rsidR="00385428" w:rsidRDefault="0069561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80C160" w14:textId="6EB7D424" w:rsidR="00385428" w:rsidRDefault="0069561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72C63" w14:textId="597C5595" w:rsidR="00385428" w:rsidRDefault="0069561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BE8165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85428" w14:paraId="4D9E732E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46980" w14:textId="01EAFAE1" w:rsidR="00385428" w:rsidRPr="007E6BB8" w:rsidRDefault="0069561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мире музыки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033D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424906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F85DAC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E57F0" w14:textId="77777777" w:rsidR="00385428" w:rsidRDefault="00DC5A1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084D5" w14:textId="19344826" w:rsidR="00385428" w:rsidRDefault="0069561F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48F69" w14:textId="2BC8AE0F" w:rsidR="00385428" w:rsidRDefault="0069561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9561F" w14:paraId="7452E914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6E3EF1" w14:textId="40E98881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Хореографическая студия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15A8D" w14:textId="5A269700" w:rsidR="0069561F" w:rsidRP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B9324" w14:textId="157BC88C" w:rsidR="0069561F" w:rsidRP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87D3A" w14:textId="48C96BC4" w:rsidR="0069561F" w:rsidRP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292045" w14:textId="2F65CF75" w:rsidR="0069561F" w:rsidRPr="0069561F" w:rsidRDefault="002A3B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7B6D6" w14:textId="6B7B2120" w:rsidR="0069561F" w:rsidRP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DD2F6" w14:textId="6AC136A4" w:rsidR="0069561F" w:rsidRPr="0069561F" w:rsidRDefault="0046313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9561F" w14:paraId="01D6D813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6F58B" w14:textId="74FEA644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Весь мир театр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69843" w14:textId="683D8067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BEFC0" w14:textId="1A73D972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94F12" w14:textId="69699EB6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B59D4" w14:textId="13FAA415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1F042" w14:textId="117565B1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AF070" w14:textId="5FCAE348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69561F" w:rsidRPr="0069561F" w14:paraId="10DA28B2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58FCC" w14:textId="3596EDB5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край в котором я живу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8A404D" w14:textId="7A2A0913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1B6D9" w14:textId="39AB1351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05362" w14:textId="7310D62D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BCB6A" w14:textId="67F56EB0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7823E" w14:textId="4DA436F8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C4B1B" w14:textId="2FDDAA8D" w:rsidR="0069561F" w:rsidRDefault="0069561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385428" w14:paraId="629F9D80" w14:textId="77777777" w:rsidTr="000867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B582DA" w14:textId="77777777" w:rsidR="00385428" w:rsidRPr="007E6BB8" w:rsidRDefault="00DC5A16">
            <w:pPr>
              <w:rPr>
                <w:lang w:val="ru-RU"/>
              </w:rPr>
            </w:pPr>
            <w:r w:rsidRPr="007E6BB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69C88E" w14:textId="6F383847" w:rsidR="00385428" w:rsidRDefault="0046313B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F9D85" w14:textId="38560901" w:rsidR="00385428" w:rsidRDefault="0069561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AB80D" w14:textId="640A7940" w:rsidR="00385428" w:rsidRDefault="0069561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3C886" w14:textId="11F130EB" w:rsidR="00385428" w:rsidRDefault="0046313B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0BBFC" w14:textId="7D084848" w:rsidR="00385428" w:rsidRDefault="0069561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87D67" w14:textId="06E6BBD3" w:rsidR="00385428" w:rsidRPr="002A3B14" w:rsidRDefault="002A3B14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14:paraId="206A2379" w14:textId="2B324598" w:rsidR="00DC5A16" w:rsidRDefault="00DC5A16"/>
    <w:p w14:paraId="42A49D87" w14:textId="403C1E8F" w:rsidR="009B742D" w:rsidRDefault="009B742D"/>
    <w:p w14:paraId="5D6D179C" w14:textId="3D2F9656" w:rsidR="009B742D" w:rsidRDefault="009B742D"/>
    <w:p w14:paraId="65A732D6" w14:textId="5A563486" w:rsidR="009B742D" w:rsidRDefault="009B742D"/>
    <w:p w14:paraId="3829F164" w14:textId="3C1E54B5" w:rsidR="009B742D" w:rsidRDefault="009B742D"/>
    <w:p w14:paraId="72A73396" w14:textId="77777777" w:rsidR="009B742D" w:rsidRPr="00753AC4" w:rsidRDefault="009B742D" w:rsidP="009B74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3AC4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Государственное бюджетное учреждение Херсонской области «Сивашская школа №1 Новотроицкого муниципального округа»</w:t>
      </w:r>
    </w:p>
    <w:p w14:paraId="1372E6E0" w14:textId="77777777" w:rsidR="009B742D" w:rsidRPr="00753AC4" w:rsidRDefault="009B742D" w:rsidP="009B74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A0FC9B6" w14:textId="77777777" w:rsidR="009B742D" w:rsidRPr="00753AC4" w:rsidRDefault="009B742D" w:rsidP="009B74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9B742D" w:rsidRPr="00695D76" w14:paraId="6FE0638C" w14:textId="77777777" w:rsidTr="005C7B9E">
        <w:tc>
          <w:tcPr>
            <w:tcW w:w="3273" w:type="dxa"/>
          </w:tcPr>
          <w:p w14:paraId="0ABA16A6" w14:textId="77777777" w:rsidR="009B742D" w:rsidRPr="00F05A90" w:rsidRDefault="009B742D" w:rsidP="005C7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>Рекомендован к утверждению педагогическим советом.</w:t>
            </w:r>
          </w:p>
          <w:p w14:paraId="20039561" w14:textId="77777777" w:rsidR="009B742D" w:rsidRPr="00F05A90" w:rsidRDefault="009B742D" w:rsidP="005C7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>Протокол №_____ от «____» 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486711F" w14:textId="77777777" w:rsidR="009B742D" w:rsidRPr="00695D76" w:rsidRDefault="009B742D" w:rsidP="005C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E85A7" w14:textId="77777777" w:rsidR="009B742D" w:rsidRPr="00695D76" w:rsidRDefault="009B742D" w:rsidP="005C7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64A5E3D" w14:textId="77777777" w:rsidR="009B742D" w:rsidRPr="00F05A90" w:rsidRDefault="009B742D" w:rsidP="005C7B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14:paraId="4E0E2CB1" w14:textId="77777777" w:rsidR="009B742D" w:rsidRPr="00F05A90" w:rsidRDefault="009B742D" w:rsidP="005C7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ликвидационной комиссии Министерства образования и науки Херсонской области  </w:t>
            </w:r>
          </w:p>
          <w:p w14:paraId="10D556AC" w14:textId="77777777" w:rsidR="009B742D" w:rsidRPr="00F05A90" w:rsidRDefault="009B742D" w:rsidP="005C7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>__________ Н.Н. Бабенко</w:t>
            </w:r>
          </w:p>
          <w:p w14:paraId="636ACC30" w14:textId="77777777" w:rsidR="009B742D" w:rsidRPr="00F05A90" w:rsidRDefault="009B742D" w:rsidP="005C7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>«_____» 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3284720" w14:textId="77777777" w:rsidR="009B742D" w:rsidRPr="00695D76" w:rsidRDefault="009B742D" w:rsidP="005C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14:paraId="0B3D4981" w14:textId="77777777" w:rsidR="009B742D" w:rsidRPr="00F05A90" w:rsidRDefault="009B742D" w:rsidP="005C7B9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УТВЕРЖДЕНО</w:t>
            </w:r>
          </w:p>
          <w:p w14:paraId="49399A27" w14:textId="77777777" w:rsidR="009B742D" w:rsidRPr="00F05A90" w:rsidRDefault="009B742D" w:rsidP="005C7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>Приказом №_______</w:t>
            </w:r>
          </w:p>
          <w:p w14:paraId="41DB9E2A" w14:textId="77777777" w:rsidR="009B742D" w:rsidRPr="00F05A90" w:rsidRDefault="009B742D" w:rsidP="005C7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>от «_____» 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14F7C7D" w14:textId="77777777" w:rsidR="009B742D" w:rsidRPr="00F05A90" w:rsidRDefault="009B742D" w:rsidP="005C7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>по ГБО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Херсонской области «Сивашская школа №1Новотроицкого</w:t>
            </w:r>
            <w:r w:rsidRPr="00F05A9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округа»</w:t>
            </w:r>
          </w:p>
          <w:p w14:paraId="016788FA" w14:textId="77777777" w:rsidR="009B742D" w:rsidRPr="00F05A90" w:rsidRDefault="009B742D" w:rsidP="005C7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С.И.Ципп</w:t>
            </w:r>
            <w:proofErr w:type="spellEnd"/>
          </w:p>
          <w:p w14:paraId="7BFE8FD2" w14:textId="77777777" w:rsidR="009B742D" w:rsidRPr="00695D76" w:rsidRDefault="009B742D" w:rsidP="005C7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EBC5" w14:textId="77777777" w:rsidR="009B742D" w:rsidRPr="00753AC4" w:rsidRDefault="009B742D" w:rsidP="009B74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DFCAC6C" w14:textId="77777777" w:rsidR="009B742D" w:rsidRPr="00753AC4" w:rsidRDefault="009B742D" w:rsidP="009B74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16F8C7E" w14:textId="77777777" w:rsidR="009B742D" w:rsidRPr="00753AC4" w:rsidRDefault="009B742D" w:rsidP="009B742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F6D8EC5" w14:textId="77777777" w:rsidR="009B742D" w:rsidRPr="00753AC4" w:rsidRDefault="009B742D" w:rsidP="009B742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AC4">
        <w:rPr>
          <w:rFonts w:ascii="Times New Roman" w:hAnsi="Times New Roman" w:cs="Times New Roman"/>
          <w:b/>
          <w:sz w:val="28"/>
          <w:szCs w:val="28"/>
          <w:lang w:val="ru-RU"/>
        </w:rPr>
        <w:t>УЧЕБНЫЙ ПЛАН</w:t>
      </w:r>
    </w:p>
    <w:p w14:paraId="590B02F7" w14:textId="59AE9FAD" w:rsidR="009B742D" w:rsidRPr="00753AC4" w:rsidRDefault="009B742D" w:rsidP="009B742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основного</w:t>
      </w:r>
      <w:bookmarkStart w:id="0" w:name="_GoBack"/>
      <w:bookmarkEnd w:id="0"/>
      <w:r w:rsidRPr="00753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общего образования</w:t>
      </w:r>
    </w:p>
    <w:p w14:paraId="167DB10C" w14:textId="77777777" w:rsidR="009B742D" w:rsidRPr="00753AC4" w:rsidRDefault="009B742D" w:rsidP="009B742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2024</w:t>
      </w:r>
      <w:r w:rsidRPr="00753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2025</w:t>
      </w:r>
      <w:r w:rsidRPr="00753AC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учебный год</w:t>
      </w:r>
    </w:p>
    <w:p w14:paraId="6EFDE1BD" w14:textId="77777777" w:rsidR="009B742D" w:rsidRPr="00753AC4" w:rsidRDefault="009B742D" w:rsidP="009B742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CC9FB56" w14:textId="77777777" w:rsidR="009B742D" w:rsidRPr="00753AC4" w:rsidRDefault="009B742D" w:rsidP="009B742D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BBBC679" w14:textId="77777777" w:rsidR="009B742D" w:rsidRPr="00753AC4" w:rsidRDefault="009B742D" w:rsidP="009B74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DB9B439" w14:textId="77777777" w:rsidR="009B742D" w:rsidRDefault="009B742D" w:rsidP="009B74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843C541" w14:textId="77777777" w:rsidR="009B742D" w:rsidRDefault="009B742D" w:rsidP="009B74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AF2FA38" w14:textId="77777777" w:rsidR="009B742D" w:rsidRPr="00753AC4" w:rsidRDefault="009B742D" w:rsidP="009B74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762B9B" w14:textId="77777777" w:rsidR="009B742D" w:rsidRPr="00753AC4" w:rsidRDefault="009B742D" w:rsidP="009B742D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E73BD7E" w14:textId="77777777" w:rsidR="009B742D" w:rsidRPr="00753AC4" w:rsidRDefault="009B742D" w:rsidP="009B74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3AC4">
        <w:rPr>
          <w:rFonts w:ascii="Times New Roman" w:hAnsi="Times New Roman" w:cs="Times New Roman"/>
          <w:sz w:val="28"/>
          <w:szCs w:val="28"/>
          <w:lang w:val="ru-RU"/>
        </w:rPr>
        <w:t>Новотроицкий муниципальный округ</w:t>
      </w:r>
    </w:p>
    <w:p w14:paraId="093938A2" w14:textId="77777777" w:rsidR="009B742D" w:rsidRPr="004D09D7" w:rsidRDefault="009B742D" w:rsidP="009B742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Херсонская область 2024</w:t>
      </w:r>
    </w:p>
    <w:p w14:paraId="72A47340" w14:textId="29E653BD" w:rsidR="009B742D" w:rsidRPr="009B742D" w:rsidRDefault="009B742D">
      <w:pPr>
        <w:rPr>
          <w:lang w:val="ru-RU"/>
        </w:rPr>
      </w:pPr>
    </w:p>
    <w:p w14:paraId="04274C4F" w14:textId="77777777" w:rsidR="009B742D" w:rsidRPr="009B742D" w:rsidRDefault="009B742D">
      <w:pPr>
        <w:rPr>
          <w:lang w:val="ru-RU"/>
        </w:rPr>
      </w:pPr>
    </w:p>
    <w:sectPr w:rsidR="009B742D" w:rsidRPr="009B742D" w:rsidSect="007E6BB8">
      <w:pgSz w:w="11907" w:h="16839"/>
      <w:pgMar w:top="709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A6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3C50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57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301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7360"/>
    <w:rsid w:val="000867D9"/>
    <w:rsid w:val="000C7E87"/>
    <w:rsid w:val="001730A8"/>
    <w:rsid w:val="002A3B14"/>
    <w:rsid w:val="002D33B1"/>
    <w:rsid w:val="002D3591"/>
    <w:rsid w:val="003514A0"/>
    <w:rsid w:val="00382741"/>
    <w:rsid w:val="00385428"/>
    <w:rsid w:val="0046313B"/>
    <w:rsid w:val="004F7E17"/>
    <w:rsid w:val="005A05CE"/>
    <w:rsid w:val="00653AF6"/>
    <w:rsid w:val="0069561F"/>
    <w:rsid w:val="007E6BB8"/>
    <w:rsid w:val="009B742D"/>
    <w:rsid w:val="009D164B"/>
    <w:rsid w:val="00AE4794"/>
    <w:rsid w:val="00B73A5A"/>
    <w:rsid w:val="00BB6FAC"/>
    <w:rsid w:val="00C27C5E"/>
    <w:rsid w:val="00DC5A1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27EB8"/>
  <w15:docId w15:val="{A2F2394A-EEE8-4710-B638-C2EC0E60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a0"/>
    <w:rsid w:val="007E6BB8"/>
  </w:style>
  <w:style w:type="table" w:styleId="a3">
    <w:name w:val="Table Grid"/>
    <w:basedOn w:val="a1"/>
    <w:uiPriority w:val="39"/>
    <w:rsid w:val="009B742D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11</cp:revision>
  <dcterms:created xsi:type="dcterms:W3CDTF">2011-11-02T04:15:00Z</dcterms:created>
  <dcterms:modified xsi:type="dcterms:W3CDTF">2024-08-05T11:00:00Z</dcterms:modified>
</cp:coreProperties>
</file>